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48311" w14:textId="7B125FA8" w:rsidR="009E37DD" w:rsidRPr="00BD2FB8" w:rsidRDefault="00293286">
      <w:pPr>
        <w:rPr>
          <w:rFonts w:hint="default"/>
          <w:color w:val="auto"/>
        </w:rPr>
      </w:pPr>
      <w:r>
        <w:rPr>
          <w:color w:val="auto"/>
        </w:rPr>
        <w:t>第２号様式（第３</w:t>
      </w:r>
      <w:r w:rsidR="009E37DD" w:rsidRPr="00BD2FB8">
        <w:rPr>
          <w:color w:val="auto"/>
        </w:rPr>
        <w:t>条関係）</w:t>
      </w:r>
    </w:p>
    <w:p w14:paraId="18751585" w14:textId="77777777" w:rsidR="009E37DD" w:rsidRPr="00BD2FB8" w:rsidRDefault="009E37DD">
      <w:pPr>
        <w:jc w:val="center"/>
        <w:rPr>
          <w:rFonts w:hint="default"/>
          <w:color w:val="auto"/>
        </w:rPr>
      </w:pPr>
    </w:p>
    <w:p w14:paraId="5EC749FC" w14:textId="77777777" w:rsidR="009E37DD" w:rsidRPr="00BD2FB8" w:rsidRDefault="009E37DD">
      <w:pPr>
        <w:jc w:val="center"/>
        <w:rPr>
          <w:rFonts w:hint="default"/>
          <w:color w:val="auto"/>
        </w:rPr>
      </w:pPr>
      <w:r w:rsidRPr="00BD2FB8">
        <w:rPr>
          <w:color w:val="auto"/>
        </w:rPr>
        <w:t>事　　業　　計　　画　　書</w:t>
      </w:r>
    </w:p>
    <w:p w14:paraId="1E6E2B01" w14:textId="77777777" w:rsidR="009E37DD" w:rsidRPr="00BD2FB8" w:rsidRDefault="009E37DD">
      <w:pPr>
        <w:rPr>
          <w:rFonts w:hint="default"/>
          <w:color w:val="auto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6710"/>
      </w:tblGrid>
      <w:tr w:rsidR="009E37DD" w:rsidRPr="00BD2FB8" w14:paraId="701246D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7492C5" w14:textId="77777777" w:rsidR="009E37DD" w:rsidRPr="00BD2FB8" w:rsidRDefault="009E37DD">
            <w:pPr>
              <w:rPr>
                <w:rFonts w:hint="default"/>
                <w:color w:val="auto"/>
              </w:rPr>
            </w:pPr>
            <w:r w:rsidRPr="00BD2FB8">
              <w:rPr>
                <w:color w:val="auto"/>
                <w:spacing w:val="-1"/>
              </w:rPr>
              <w:t xml:space="preserve">   </w:t>
            </w:r>
            <w:r w:rsidRPr="00BD2FB8">
              <w:rPr>
                <w:color w:val="auto"/>
              </w:rPr>
              <w:t>事</w:t>
            </w:r>
            <w:r w:rsidRPr="00BD2FB8">
              <w:rPr>
                <w:color w:val="auto"/>
                <w:spacing w:val="-1"/>
              </w:rPr>
              <w:t xml:space="preserve">  </w:t>
            </w:r>
            <w:r w:rsidRPr="00BD2FB8">
              <w:rPr>
                <w:color w:val="auto"/>
              </w:rPr>
              <w:t>業</w:t>
            </w:r>
            <w:r w:rsidRPr="00BD2FB8">
              <w:rPr>
                <w:color w:val="auto"/>
                <w:spacing w:val="-1"/>
              </w:rPr>
              <w:t xml:space="preserve">  </w:t>
            </w:r>
            <w:r w:rsidRPr="00BD2FB8">
              <w:rPr>
                <w:color w:val="auto"/>
              </w:rPr>
              <w:t>名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2F3508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BD2FB8" w14:paraId="435C445B" w14:textId="77777777" w:rsidTr="00F32B44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34F5F6" w14:textId="77777777" w:rsidR="009E37DD" w:rsidRPr="00BD2FB8" w:rsidRDefault="009E37DD">
            <w:pPr>
              <w:rPr>
                <w:rFonts w:hint="default"/>
                <w:color w:val="auto"/>
              </w:rPr>
            </w:pPr>
            <w:r w:rsidRPr="00BD2FB8">
              <w:rPr>
                <w:color w:val="auto"/>
                <w:spacing w:val="-1"/>
              </w:rPr>
              <w:t xml:space="preserve"> </w:t>
            </w:r>
            <w:r w:rsidRPr="00BD2FB8">
              <w:rPr>
                <w:color w:val="auto"/>
              </w:rPr>
              <w:t>事業実施主体名</w:t>
            </w:r>
          </w:p>
          <w:p w14:paraId="72CC8D0B" w14:textId="77777777" w:rsidR="009E37DD" w:rsidRPr="00BD2FB8" w:rsidRDefault="00F32B44" w:rsidP="00F32B44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（連絡先）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4BE56B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76AD0E9D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68168795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BD2FB8" w14:paraId="0322CE0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7401C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22233EFA" w14:textId="77777777" w:rsidR="009E37DD" w:rsidRPr="00BD2FB8" w:rsidRDefault="009E37DD">
            <w:pPr>
              <w:rPr>
                <w:rFonts w:hint="default"/>
                <w:color w:val="auto"/>
              </w:rPr>
            </w:pPr>
            <w:r w:rsidRPr="00BD2FB8">
              <w:rPr>
                <w:color w:val="auto"/>
                <w:spacing w:val="-1"/>
              </w:rPr>
              <w:t xml:space="preserve">  </w:t>
            </w:r>
            <w:r w:rsidRPr="00BD2FB8">
              <w:rPr>
                <w:color w:val="auto"/>
              </w:rPr>
              <w:t>事業実施主体</w:t>
            </w:r>
          </w:p>
          <w:p w14:paraId="3D33B744" w14:textId="77777777" w:rsidR="009E37DD" w:rsidRPr="00BD2FB8" w:rsidRDefault="009E37DD">
            <w:pPr>
              <w:rPr>
                <w:rFonts w:hint="default"/>
                <w:color w:val="auto"/>
              </w:rPr>
            </w:pPr>
            <w:r w:rsidRPr="00BD2FB8">
              <w:rPr>
                <w:color w:val="auto"/>
              </w:rPr>
              <w:t xml:space="preserve">　　</w:t>
            </w:r>
            <w:r w:rsidRPr="00BD2FB8">
              <w:rPr>
                <w:color w:val="auto"/>
                <w:spacing w:val="-1"/>
              </w:rPr>
              <w:t xml:space="preserve"> </w:t>
            </w:r>
            <w:r w:rsidRPr="00BD2FB8">
              <w:rPr>
                <w:color w:val="auto"/>
              </w:rPr>
              <w:t>の概要</w:t>
            </w:r>
          </w:p>
          <w:p w14:paraId="040A7942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DA8C61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7B482FF0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1B640E10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687C49A9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BD2FB8" w14:paraId="0025E90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46E97D" w14:textId="77777777" w:rsidR="009E37DD" w:rsidRPr="00BD2FB8" w:rsidRDefault="009E37DD">
            <w:pPr>
              <w:rPr>
                <w:rFonts w:hint="default"/>
                <w:color w:val="auto"/>
              </w:rPr>
            </w:pPr>
            <w:r w:rsidRPr="00BD2FB8">
              <w:rPr>
                <w:color w:val="auto"/>
                <w:spacing w:val="-1"/>
              </w:rPr>
              <w:t xml:space="preserve">    </w:t>
            </w:r>
            <w:r w:rsidRPr="00BD2FB8">
              <w:rPr>
                <w:color w:val="auto"/>
              </w:rPr>
              <w:t>事業箇所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783F6B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BD2FB8" w14:paraId="67C9E6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688BE0" w14:textId="77777777" w:rsidR="009E37DD" w:rsidRPr="00BD2FB8" w:rsidRDefault="009E37DD">
            <w:pPr>
              <w:rPr>
                <w:rFonts w:hint="default"/>
                <w:color w:val="auto"/>
              </w:rPr>
            </w:pPr>
            <w:r w:rsidRPr="00BD2FB8">
              <w:rPr>
                <w:color w:val="auto"/>
                <w:spacing w:val="-1"/>
              </w:rPr>
              <w:t xml:space="preserve">    </w:t>
            </w:r>
            <w:r w:rsidRPr="00BD2FB8">
              <w:rPr>
                <w:color w:val="auto"/>
              </w:rPr>
              <w:t>実施時期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CAF947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BD2FB8" w14:paraId="4A34406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B1840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E2E2A70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0C1EE6B4" w14:textId="77777777" w:rsidR="009E37DD" w:rsidRPr="00BD2FB8" w:rsidRDefault="009E37DD">
            <w:pPr>
              <w:rPr>
                <w:rFonts w:hint="default"/>
                <w:color w:val="auto"/>
              </w:rPr>
            </w:pPr>
            <w:r w:rsidRPr="00BD2FB8">
              <w:rPr>
                <w:color w:val="auto"/>
                <w:spacing w:val="-1"/>
              </w:rPr>
              <w:t xml:space="preserve">   </w:t>
            </w:r>
            <w:r w:rsidRPr="00BD2FB8">
              <w:rPr>
                <w:color w:val="auto"/>
              </w:rPr>
              <w:t>事業の目的</w:t>
            </w:r>
          </w:p>
          <w:p w14:paraId="18853CF8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A80A4B3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43B401E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17979D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14203E46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401CDE9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4452C40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2CBF6D77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6D73C61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BD2FB8" w14:paraId="471E6BD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96E610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2504D452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55225D4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7B822043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A1C99E8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64944F4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03E71F28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54A30531" w14:textId="77777777" w:rsidR="009E37DD" w:rsidRPr="00BD2FB8" w:rsidRDefault="009E37DD">
            <w:pPr>
              <w:rPr>
                <w:rFonts w:hint="default"/>
                <w:color w:val="auto"/>
              </w:rPr>
            </w:pPr>
            <w:r w:rsidRPr="00BD2FB8">
              <w:rPr>
                <w:color w:val="auto"/>
                <w:spacing w:val="-1"/>
              </w:rPr>
              <w:t xml:space="preserve">   </w:t>
            </w:r>
            <w:r w:rsidRPr="00BD2FB8">
              <w:rPr>
                <w:color w:val="auto"/>
              </w:rPr>
              <w:t>事業の内容</w:t>
            </w:r>
          </w:p>
          <w:p w14:paraId="0D0B0378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7A90BDD3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1DCF4070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2E7DB09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03CAB3A7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125AB6CF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D23CBF6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21546F04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33AD57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C8DC7FC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263DDF2C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2EA75F8C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6609390D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0ADE9499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17F76223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087CA72B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125D6EB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13B2B4FD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9D6098E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339568B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9B9D0B0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2887C0A3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7AF5F8BD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9546E75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BD2FB8" w14:paraId="6EFE004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1B5803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50C6D8A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8D32A1D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1803725B" w14:textId="77777777" w:rsidR="009E37DD" w:rsidRPr="00BD2FB8" w:rsidRDefault="009E37DD">
            <w:pPr>
              <w:rPr>
                <w:rFonts w:hint="default"/>
                <w:color w:val="auto"/>
              </w:rPr>
            </w:pPr>
            <w:r w:rsidRPr="00BD2FB8">
              <w:rPr>
                <w:color w:val="auto"/>
                <w:spacing w:val="-1"/>
              </w:rPr>
              <w:t xml:space="preserve">   </w:t>
            </w:r>
            <w:r w:rsidRPr="00BD2FB8">
              <w:rPr>
                <w:color w:val="auto"/>
              </w:rPr>
              <w:t>事業の効果</w:t>
            </w:r>
          </w:p>
          <w:p w14:paraId="5746BC0A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FA8A133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133D0C01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023A1D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787C2367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4D672173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087B1C83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760177FF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31656A7F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  <w:p w14:paraId="1AB36387" w14:textId="77777777" w:rsidR="009E37DD" w:rsidRPr="00BD2FB8" w:rsidRDefault="009E37DD">
            <w:pPr>
              <w:rPr>
                <w:rFonts w:hint="default"/>
                <w:color w:val="auto"/>
              </w:rPr>
            </w:pPr>
          </w:p>
        </w:tc>
      </w:tr>
    </w:tbl>
    <w:p w14:paraId="1530924E" w14:textId="35F8168C" w:rsidR="009E37DD" w:rsidRPr="006F540D" w:rsidRDefault="009E37DD" w:rsidP="009D51BD">
      <w:pPr>
        <w:rPr>
          <w:rFonts w:hint="default"/>
          <w:color w:val="auto"/>
        </w:rPr>
      </w:pPr>
    </w:p>
    <w:p w14:paraId="03696BDF" w14:textId="77777777" w:rsidR="009E37DD" w:rsidRPr="00695E84" w:rsidRDefault="009E37DD">
      <w:pPr>
        <w:rPr>
          <w:rFonts w:hint="default"/>
          <w:color w:val="auto"/>
        </w:rPr>
      </w:pPr>
    </w:p>
    <w:sectPr w:rsidR="009E37DD" w:rsidRPr="00695E84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82CED" w14:textId="77777777" w:rsidR="00E43EF6" w:rsidRDefault="00E43EF6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18C96225" w14:textId="77777777" w:rsidR="00E43EF6" w:rsidRDefault="00E43EF6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E2A36" w14:textId="77777777" w:rsidR="00E43EF6" w:rsidRDefault="00E43EF6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1B7784DF" w14:textId="77777777" w:rsidR="00E43EF6" w:rsidRDefault="00E43EF6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31B43"/>
    <w:rsid w:val="00063E26"/>
    <w:rsid w:val="00066EFD"/>
    <w:rsid w:val="00091F94"/>
    <w:rsid w:val="000931D3"/>
    <w:rsid w:val="0009321D"/>
    <w:rsid w:val="000A1BA4"/>
    <w:rsid w:val="000E1BA7"/>
    <w:rsid w:val="000F0FBB"/>
    <w:rsid w:val="0013675A"/>
    <w:rsid w:val="00167950"/>
    <w:rsid w:val="0018222E"/>
    <w:rsid w:val="00185A61"/>
    <w:rsid w:val="001B1276"/>
    <w:rsid w:val="001B2A8A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C1AA4"/>
    <w:rsid w:val="002F3A83"/>
    <w:rsid w:val="00311B64"/>
    <w:rsid w:val="003209BE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2EB5"/>
    <w:rsid w:val="00573610"/>
    <w:rsid w:val="00583ADF"/>
    <w:rsid w:val="005A091E"/>
    <w:rsid w:val="005A3864"/>
    <w:rsid w:val="005C0D1B"/>
    <w:rsid w:val="005C5933"/>
    <w:rsid w:val="005C6B21"/>
    <w:rsid w:val="005D4CC6"/>
    <w:rsid w:val="005E7807"/>
    <w:rsid w:val="005F7558"/>
    <w:rsid w:val="00600123"/>
    <w:rsid w:val="00611BB1"/>
    <w:rsid w:val="006237AC"/>
    <w:rsid w:val="00623C01"/>
    <w:rsid w:val="00630337"/>
    <w:rsid w:val="00646792"/>
    <w:rsid w:val="00652962"/>
    <w:rsid w:val="00661FAE"/>
    <w:rsid w:val="00666813"/>
    <w:rsid w:val="00680246"/>
    <w:rsid w:val="00680C20"/>
    <w:rsid w:val="006844C1"/>
    <w:rsid w:val="00687691"/>
    <w:rsid w:val="00695E84"/>
    <w:rsid w:val="006A3FAB"/>
    <w:rsid w:val="006A4988"/>
    <w:rsid w:val="006A7645"/>
    <w:rsid w:val="006B4E61"/>
    <w:rsid w:val="006C3092"/>
    <w:rsid w:val="006C496B"/>
    <w:rsid w:val="006E282A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E09BA"/>
    <w:rsid w:val="009033D6"/>
    <w:rsid w:val="009109EC"/>
    <w:rsid w:val="00917AB1"/>
    <w:rsid w:val="00933D4D"/>
    <w:rsid w:val="00956461"/>
    <w:rsid w:val="00962906"/>
    <w:rsid w:val="00985E7A"/>
    <w:rsid w:val="00990650"/>
    <w:rsid w:val="00994653"/>
    <w:rsid w:val="0099673C"/>
    <w:rsid w:val="009B7419"/>
    <w:rsid w:val="009C5B39"/>
    <w:rsid w:val="009D51BD"/>
    <w:rsid w:val="009E37DD"/>
    <w:rsid w:val="009E4B60"/>
    <w:rsid w:val="009E5F4C"/>
    <w:rsid w:val="00A10966"/>
    <w:rsid w:val="00A2004B"/>
    <w:rsid w:val="00A27293"/>
    <w:rsid w:val="00A3246E"/>
    <w:rsid w:val="00A562AB"/>
    <w:rsid w:val="00A56E20"/>
    <w:rsid w:val="00A82A11"/>
    <w:rsid w:val="00AA0BC9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E34"/>
    <w:rsid w:val="00B847E0"/>
    <w:rsid w:val="00B94CCE"/>
    <w:rsid w:val="00BA2680"/>
    <w:rsid w:val="00BB0D23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63662"/>
    <w:rsid w:val="00C64C86"/>
    <w:rsid w:val="00C65B4D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5D3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43EF6"/>
    <w:rsid w:val="00E5582E"/>
    <w:rsid w:val="00E65A47"/>
    <w:rsid w:val="00E6625A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2683C"/>
    <w:rsid w:val="00F32B44"/>
    <w:rsid w:val="00F40958"/>
    <w:rsid w:val="00F558A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4</cp:revision>
  <cp:lastPrinted>2021-03-24T02:34:00Z</cp:lastPrinted>
  <dcterms:created xsi:type="dcterms:W3CDTF">2025-06-04T02:49:00Z</dcterms:created>
  <dcterms:modified xsi:type="dcterms:W3CDTF">2025-06-04T04:37:00Z</dcterms:modified>
</cp:coreProperties>
</file>