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75E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第１３号様式</w:t>
      </w:r>
      <w:r w:rsidR="00DC33A1" w:rsidRPr="00605DB7">
        <w:rPr>
          <w:rFonts w:ascii="ＭＳ 明朝" w:hAnsi="ＭＳ 明朝" w:hint="eastAsia"/>
          <w:color w:val="auto"/>
        </w:rPr>
        <w:t>の２</w:t>
      </w:r>
      <w:r w:rsidRPr="00605DB7">
        <w:rPr>
          <w:rFonts w:ascii="ＭＳ 明朝" w:hAnsi="ＭＳ 明朝" w:hint="eastAsia"/>
          <w:color w:val="auto"/>
        </w:rPr>
        <w:t>（第１</w:t>
      </w:r>
      <w:r w:rsidR="00DC33A1" w:rsidRPr="00605DB7">
        <w:rPr>
          <w:rFonts w:ascii="ＭＳ 明朝" w:hAnsi="ＭＳ 明朝" w:hint="eastAsia"/>
          <w:color w:val="auto"/>
        </w:rPr>
        <w:t>１</w:t>
      </w:r>
      <w:r w:rsidRPr="00605DB7">
        <w:rPr>
          <w:rFonts w:ascii="ＭＳ 明朝" w:hAnsi="ＭＳ 明朝" w:hint="eastAsia"/>
          <w:color w:val="auto"/>
        </w:rPr>
        <w:t>条関係）</w:t>
      </w:r>
    </w:p>
    <w:p w14:paraId="160CB75F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0" w14:textId="77777777" w:rsidR="00C11D54" w:rsidRPr="00605DB7" w:rsidRDefault="00296513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大分県自家消費型太陽光発電設備等導入事業終了後状況報告書</w:t>
      </w:r>
    </w:p>
    <w:p w14:paraId="160CB761" w14:textId="77777777" w:rsidR="00742DE4" w:rsidRPr="00605DB7" w:rsidRDefault="00742DE4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cs="ＭＳ 明朝" w:hint="eastAsia"/>
          <w:color w:val="auto"/>
        </w:rPr>
        <w:t>【個人用】</w:t>
      </w:r>
    </w:p>
    <w:p w14:paraId="160CB762" w14:textId="77777777" w:rsidR="00742DE4" w:rsidRPr="00605DB7" w:rsidRDefault="00742DE4" w:rsidP="00742DE4">
      <w:pPr>
        <w:spacing w:line="240" w:lineRule="atLeast"/>
        <w:contextualSpacing/>
        <w:jc w:val="left"/>
        <w:rPr>
          <w:rFonts w:ascii="ＭＳ 明朝" w:hAnsi="ＭＳ 明朝"/>
          <w:color w:val="auto"/>
        </w:rPr>
      </w:pPr>
    </w:p>
    <w:p w14:paraId="160CB763" w14:textId="77777777" w:rsidR="00742DE4" w:rsidRPr="00605DB7" w:rsidRDefault="00742DE4" w:rsidP="00742DE4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年　　月　　日</w:t>
      </w:r>
    </w:p>
    <w:p w14:paraId="160CB764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5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766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7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8" w14:textId="77777777" w:rsidR="00742DE4" w:rsidRPr="00605DB7" w:rsidRDefault="00742DE4" w:rsidP="00742DE4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申請者</w:t>
      </w:r>
    </w:p>
    <w:p w14:paraId="160CB769" w14:textId="77777777" w:rsidR="00742DE4" w:rsidRPr="00605DB7" w:rsidRDefault="00742DE4" w:rsidP="00742DE4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住所</w:t>
      </w:r>
    </w:p>
    <w:p w14:paraId="160CB76A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strike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　　　　　　　　　　　　　</w:t>
      </w:r>
      <w:r w:rsidRPr="00605DB7">
        <w:rPr>
          <w:rFonts w:ascii="ＭＳ 明朝" w:hAnsi="ＭＳ 明朝" w:cs="Century"/>
          <w:color w:val="auto"/>
        </w:rPr>
        <w:t xml:space="preserve">   </w:t>
      </w:r>
      <w:r w:rsidRPr="00605DB7">
        <w:rPr>
          <w:rFonts w:ascii="ＭＳ 明朝" w:hAnsi="ＭＳ 明朝" w:hint="eastAsia"/>
          <w:color w:val="auto"/>
        </w:rPr>
        <w:t xml:space="preserve">氏名　　　　　　　　</w:t>
      </w:r>
    </w:p>
    <w:p w14:paraId="160CB76B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　　　　　　　　　　　　　</w:t>
      </w:r>
      <w:r w:rsidRPr="00605DB7">
        <w:rPr>
          <w:rFonts w:ascii="ＭＳ 明朝" w:hAnsi="ＭＳ 明朝" w:cs="Century"/>
          <w:color w:val="auto"/>
        </w:rPr>
        <w:t xml:space="preserve">   </w:t>
      </w:r>
      <w:r w:rsidRPr="00605DB7">
        <w:rPr>
          <w:rFonts w:ascii="ＭＳ 明朝" w:hAnsi="ＭＳ 明朝" w:hint="eastAsia"/>
          <w:color w:val="auto"/>
        </w:rPr>
        <w:t>電話番号</w:t>
      </w:r>
    </w:p>
    <w:p w14:paraId="160CB76C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D" w14:textId="77777777" w:rsidR="00742DE4" w:rsidRPr="00605DB7" w:rsidRDefault="00F0793D" w:rsidP="00F0793D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令和　</w:t>
      </w:r>
      <w:r w:rsidR="00DC33A1" w:rsidRPr="00605DB7">
        <w:rPr>
          <w:rFonts w:ascii="ＭＳ 明朝" w:hAnsi="ＭＳ 明朝" w:hint="eastAsia"/>
          <w:color w:val="auto"/>
        </w:rPr>
        <w:t xml:space="preserve">年　月　</w:t>
      </w:r>
      <w:proofErr w:type="gramStart"/>
      <w:r w:rsidR="00DC33A1" w:rsidRPr="00605DB7">
        <w:rPr>
          <w:rFonts w:ascii="ＭＳ 明朝" w:hAnsi="ＭＳ 明朝" w:hint="eastAsia"/>
          <w:color w:val="auto"/>
        </w:rPr>
        <w:t>日付け</w:t>
      </w:r>
      <w:proofErr w:type="gramEnd"/>
      <w:r w:rsidR="00DC33A1" w:rsidRPr="00605DB7">
        <w:rPr>
          <w:rFonts w:ascii="ＭＳ 明朝" w:hAnsi="ＭＳ 明朝" w:hint="eastAsia"/>
          <w:color w:val="auto"/>
        </w:rPr>
        <w:t xml:space="preserve">　　第　　　号で交付決定（変更承認）通知があり、</w:t>
      </w:r>
      <w:r w:rsidR="00742DE4" w:rsidRPr="00605DB7">
        <w:rPr>
          <w:rFonts w:ascii="ＭＳ 明朝" w:hAnsi="ＭＳ 明朝" w:hint="eastAsia"/>
          <w:color w:val="auto"/>
        </w:rPr>
        <w:t>実績報告しました補助金について</w:t>
      </w:r>
      <w:r w:rsidR="00C11D54" w:rsidRPr="00605DB7">
        <w:rPr>
          <w:rFonts w:ascii="ＭＳ 明朝" w:hAnsi="ＭＳ 明朝" w:hint="eastAsia"/>
          <w:snapToGrid w:val="0"/>
          <w:color w:val="auto"/>
          <w:spacing w:val="2"/>
        </w:rPr>
        <w:t>大分県自家消費型太陽光発電設備等</w:t>
      </w:r>
      <w:r w:rsidR="00083CB5" w:rsidRPr="00605DB7">
        <w:rPr>
          <w:rFonts w:ascii="ＭＳ 明朝" w:hAnsi="ＭＳ 明朝" w:hint="eastAsia"/>
          <w:snapToGrid w:val="0"/>
          <w:color w:val="auto"/>
          <w:spacing w:val="2"/>
        </w:rPr>
        <w:t>導入事業費補助金</w:t>
      </w:r>
      <w:r w:rsidR="00742DE4" w:rsidRPr="00605DB7">
        <w:rPr>
          <w:rFonts w:ascii="ＭＳ 明朝" w:hAnsi="ＭＳ 明朝" w:hint="eastAsia"/>
          <w:color w:val="auto"/>
        </w:rPr>
        <w:t>交付要綱第１</w:t>
      </w:r>
      <w:r w:rsidR="00DC33A1" w:rsidRPr="00605DB7">
        <w:rPr>
          <w:rFonts w:ascii="ＭＳ 明朝" w:hAnsi="ＭＳ 明朝" w:hint="eastAsia"/>
          <w:color w:val="auto"/>
        </w:rPr>
        <w:t>１</w:t>
      </w:r>
      <w:r w:rsidR="00742DE4" w:rsidRPr="00605DB7">
        <w:rPr>
          <w:rFonts w:ascii="ＭＳ 明朝" w:hAnsi="ＭＳ 明朝" w:hint="eastAsia"/>
          <w:color w:val="auto"/>
        </w:rPr>
        <w:t>条の規定により、下記のとおり補助事業終了後の状況を報告します。</w:t>
      </w:r>
    </w:p>
    <w:p w14:paraId="160CB76E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F" w14:textId="77777777" w:rsidR="00742DE4" w:rsidRPr="00605DB7" w:rsidRDefault="00742DE4" w:rsidP="00F1589F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記</w:t>
      </w:r>
    </w:p>
    <w:p w14:paraId="160CB770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1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１　事業完了年月日　　　令和　　年　　月　　日</w:t>
      </w:r>
    </w:p>
    <w:p w14:paraId="160CB772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3" w14:textId="77777777" w:rsidR="00296513" w:rsidRPr="00605DB7" w:rsidRDefault="00742DE4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２　</w:t>
      </w:r>
      <w:r w:rsidR="00296513" w:rsidRPr="00605DB7">
        <w:rPr>
          <w:rFonts w:ascii="ＭＳ 明朝" w:hAnsi="ＭＳ 明朝" w:hint="eastAsia"/>
          <w:color w:val="auto"/>
        </w:rPr>
        <w:t>事業の概要</w:t>
      </w:r>
    </w:p>
    <w:p w14:paraId="160CB774" w14:textId="77777777" w:rsidR="00296513" w:rsidRPr="00605DB7" w:rsidRDefault="00296513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（１）実施場所</w:t>
      </w:r>
    </w:p>
    <w:p w14:paraId="160CB775" w14:textId="77777777" w:rsidR="00296513" w:rsidRPr="00605DB7" w:rsidRDefault="00296513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（２）導入した設備　（　太陽光発電設備　・　太陽光発電設備及び蓄電池　）</w:t>
      </w:r>
    </w:p>
    <w:p w14:paraId="160CB776" w14:textId="77777777" w:rsidR="00742DE4" w:rsidRPr="00605DB7" w:rsidRDefault="00742DE4" w:rsidP="00296513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7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３　令和　年度の発電状況</w:t>
      </w:r>
    </w:p>
    <w:p w14:paraId="160CB778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　　年度　年間発電電力量　　　　kWh　</w:t>
      </w:r>
    </w:p>
    <w:p w14:paraId="160CB779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　　年度　年間売電電力量　　　　kWh</w:t>
      </w:r>
    </w:p>
    <w:p w14:paraId="160CB77A" w14:textId="0B2C922A" w:rsidR="00742DE4" w:rsidRPr="00605DB7" w:rsidRDefault="00FF2639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（３）　　年度　年間自家消費割合　　　　　％（（（１）－（２</w:t>
      </w:r>
      <w:bookmarkStart w:id="0" w:name="_GoBack"/>
      <w:bookmarkEnd w:id="0"/>
      <w:r w:rsidR="00742DE4" w:rsidRPr="00605DB7">
        <w:rPr>
          <w:rFonts w:ascii="ＭＳ 明朝" w:hAnsi="ＭＳ 明朝" w:hint="eastAsia"/>
          <w:color w:val="auto"/>
        </w:rPr>
        <w:t>））／（１）×１００）</w:t>
      </w:r>
    </w:p>
    <w:p w14:paraId="160CB77B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　　</w:t>
      </w:r>
    </w:p>
    <w:p w14:paraId="160CB77C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４　関係書類</w:t>
      </w:r>
    </w:p>
    <w:p w14:paraId="160CB77D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（１）発電電力量を確認することができる書類</w:t>
      </w:r>
    </w:p>
    <w:p w14:paraId="160CB77E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（２）売電電力量を確認することができる書類</w:t>
      </w:r>
    </w:p>
    <w:p w14:paraId="160CB77F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80" w14:textId="71FBEAC2" w:rsidR="00EA04FD" w:rsidRPr="00605DB7" w:rsidRDefault="00EA04FD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</w:p>
    <w:sectPr w:rsidR="00EA04FD" w:rsidRPr="00605DB7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83E4" w14:textId="77777777" w:rsidR="00092C75" w:rsidRDefault="00092C75">
      <w:r>
        <w:separator/>
      </w:r>
    </w:p>
  </w:endnote>
  <w:endnote w:type="continuationSeparator" w:id="0">
    <w:p w14:paraId="72C81091" w14:textId="77777777" w:rsidR="00092C75" w:rsidRDefault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092C75" w:rsidRDefault="00092C75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97DE" w14:textId="77777777" w:rsidR="00092C75" w:rsidRDefault="00092C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E12AD21" w14:textId="77777777" w:rsidR="00092C75" w:rsidRDefault="0009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40800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D2A63"/>
    <w:rsid w:val="000D5A46"/>
    <w:rsid w:val="000E0A6F"/>
    <w:rsid w:val="000E53A0"/>
    <w:rsid w:val="000E60D6"/>
    <w:rsid w:val="001012DC"/>
    <w:rsid w:val="0010220B"/>
    <w:rsid w:val="001037CD"/>
    <w:rsid w:val="00106604"/>
    <w:rsid w:val="0011331E"/>
    <w:rsid w:val="001164AC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B2B60"/>
    <w:rsid w:val="001C773B"/>
    <w:rsid w:val="001C7FC6"/>
    <w:rsid w:val="001D4C28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F0B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74D2"/>
    <w:rsid w:val="003B5974"/>
    <w:rsid w:val="003C22B9"/>
    <w:rsid w:val="003C2CBF"/>
    <w:rsid w:val="003C3E8E"/>
    <w:rsid w:val="003D4B86"/>
    <w:rsid w:val="003E79FE"/>
    <w:rsid w:val="003E7F0E"/>
    <w:rsid w:val="003F0E81"/>
    <w:rsid w:val="003F253D"/>
    <w:rsid w:val="003F3F4C"/>
    <w:rsid w:val="003F4B15"/>
    <w:rsid w:val="004031B0"/>
    <w:rsid w:val="004061F7"/>
    <w:rsid w:val="0040649E"/>
    <w:rsid w:val="00411FEB"/>
    <w:rsid w:val="00412CFC"/>
    <w:rsid w:val="00415AE6"/>
    <w:rsid w:val="004168CB"/>
    <w:rsid w:val="00416FE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449D"/>
    <w:rsid w:val="00496C80"/>
    <w:rsid w:val="004A1355"/>
    <w:rsid w:val="004B78EC"/>
    <w:rsid w:val="004B7AA8"/>
    <w:rsid w:val="004C3B76"/>
    <w:rsid w:val="004C7950"/>
    <w:rsid w:val="004D0062"/>
    <w:rsid w:val="004D3AF2"/>
    <w:rsid w:val="004D4321"/>
    <w:rsid w:val="004D6B70"/>
    <w:rsid w:val="004F003A"/>
    <w:rsid w:val="004F18E5"/>
    <w:rsid w:val="004F6CEA"/>
    <w:rsid w:val="004F6EC6"/>
    <w:rsid w:val="005026B3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B0032"/>
    <w:rsid w:val="005B11D0"/>
    <w:rsid w:val="005B27C9"/>
    <w:rsid w:val="005B2829"/>
    <w:rsid w:val="005C6805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7EB0"/>
    <w:rsid w:val="006A791E"/>
    <w:rsid w:val="006A7F7C"/>
    <w:rsid w:val="006C10BC"/>
    <w:rsid w:val="006C1BF7"/>
    <w:rsid w:val="006C420C"/>
    <w:rsid w:val="006D6812"/>
    <w:rsid w:val="006E1BDB"/>
    <w:rsid w:val="006E22DE"/>
    <w:rsid w:val="006E3C15"/>
    <w:rsid w:val="006E64B6"/>
    <w:rsid w:val="006F04A8"/>
    <w:rsid w:val="006F2AB7"/>
    <w:rsid w:val="00700A3B"/>
    <w:rsid w:val="00702B71"/>
    <w:rsid w:val="0071764D"/>
    <w:rsid w:val="0072115A"/>
    <w:rsid w:val="007246F6"/>
    <w:rsid w:val="00734412"/>
    <w:rsid w:val="00737F04"/>
    <w:rsid w:val="00742DE4"/>
    <w:rsid w:val="007439DF"/>
    <w:rsid w:val="00745318"/>
    <w:rsid w:val="007461CE"/>
    <w:rsid w:val="00751F11"/>
    <w:rsid w:val="0075330C"/>
    <w:rsid w:val="00753A01"/>
    <w:rsid w:val="00756438"/>
    <w:rsid w:val="00757666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8011A8"/>
    <w:rsid w:val="00812B01"/>
    <w:rsid w:val="00814A8C"/>
    <w:rsid w:val="00830B28"/>
    <w:rsid w:val="00830D1C"/>
    <w:rsid w:val="008402CA"/>
    <w:rsid w:val="00842774"/>
    <w:rsid w:val="00856CDE"/>
    <w:rsid w:val="00866A1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9BD"/>
    <w:rsid w:val="008D7CAD"/>
    <w:rsid w:val="008E6C3B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44764"/>
    <w:rsid w:val="0096265A"/>
    <w:rsid w:val="00964236"/>
    <w:rsid w:val="009655AE"/>
    <w:rsid w:val="00966406"/>
    <w:rsid w:val="00970DF5"/>
    <w:rsid w:val="00971C50"/>
    <w:rsid w:val="00975C39"/>
    <w:rsid w:val="00985F11"/>
    <w:rsid w:val="00990C1C"/>
    <w:rsid w:val="00990F2D"/>
    <w:rsid w:val="00994BEC"/>
    <w:rsid w:val="009A402A"/>
    <w:rsid w:val="009A4B73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6987"/>
    <w:rsid w:val="00A20BF2"/>
    <w:rsid w:val="00A2428A"/>
    <w:rsid w:val="00A24ED2"/>
    <w:rsid w:val="00A26813"/>
    <w:rsid w:val="00A32160"/>
    <w:rsid w:val="00A63131"/>
    <w:rsid w:val="00A66C4C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59EC"/>
    <w:rsid w:val="00AA7B4F"/>
    <w:rsid w:val="00AB2358"/>
    <w:rsid w:val="00AC2680"/>
    <w:rsid w:val="00AC3EA5"/>
    <w:rsid w:val="00AC51DE"/>
    <w:rsid w:val="00AD0801"/>
    <w:rsid w:val="00AD2AF1"/>
    <w:rsid w:val="00AD2D87"/>
    <w:rsid w:val="00AD7938"/>
    <w:rsid w:val="00AE109C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4CB9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213A"/>
    <w:rsid w:val="00C227E7"/>
    <w:rsid w:val="00C22BB1"/>
    <w:rsid w:val="00C27ABE"/>
    <w:rsid w:val="00C31307"/>
    <w:rsid w:val="00C35EEC"/>
    <w:rsid w:val="00C3678C"/>
    <w:rsid w:val="00C43D89"/>
    <w:rsid w:val="00C511F3"/>
    <w:rsid w:val="00C54C67"/>
    <w:rsid w:val="00C55357"/>
    <w:rsid w:val="00C60626"/>
    <w:rsid w:val="00C70A1D"/>
    <w:rsid w:val="00C73C75"/>
    <w:rsid w:val="00C73FCB"/>
    <w:rsid w:val="00C74E56"/>
    <w:rsid w:val="00C77734"/>
    <w:rsid w:val="00CA1841"/>
    <w:rsid w:val="00CA3A60"/>
    <w:rsid w:val="00CB0832"/>
    <w:rsid w:val="00CB2C24"/>
    <w:rsid w:val="00CD1196"/>
    <w:rsid w:val="00CD4A1B"/>
    <w:rsid w:val="00CF5136"/>
    <w:rsid w:val="00CF62A0"/>
    <w:rsid w:val="00D017A7"/>
    <w:rsid w:val="00D02206"/>
    <w:rsid w:val="00D23972"/>
    <w:rsid w:val="00D273EB"/>
    <w:rsid w:val="00D2754C"/>
    <w:rsid w:val="00D31910"/>
    <w:rsid w:val="00D444AF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F2DCA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A04FD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839D1"/>
    <w:rsid w:val="00F862EC"/>
    <w:rsid w:val="00F91561"/>
    <w:rsid w:val="00F9474B"/>
    <w:rsid w:val="00F9766C"/>
    <w:rsid w:val="00FA1394"/>
    <w:rsid w:val="00FB3332"/>
    <w:rsid w:val="00FB79AB"/>
    <w:rsid w:val="00FC14A3"/>
    <w:rsid w:val="00FD4DD9"/>
    <w:rsid w:val="00FF17C0"/>
    <w:rsid w:val="00FF2639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B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4</cp:revision>
  <cp:lastPrinted>2023-04-21T03:07:00Z</cp:lastPrinted>
  <dcterms:created xsi:type="dcterms:W3CDTF">2024-04-03T03:17:00Z</dcterms:created>
  <dcterms:modified xsi:type="dcterms:W3CDTF">2024-04-21T04:53:00Z</dcterms:modified>
</cp:coreProperties>
</file>